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90" w:rsidRPr="00CF6090" w:rsidRDefault="00CF6090">
      <w:pPr>
        <w:rPr>
          <w:b/>
        </w:rPr>
      </w:pPr>
      <w:proofErr w:type="spellStart"/>
      <w:r w:rsidRPr="00CF6090">
        <w:rPr>
          <w:b/>
        </w:rPr>
        <w:t>Four</w:t>
      </w:r>
      <w:proofErr w:type="spellEnd"/>
      <w:r w:rsidRPr="00CF6090">
        <w:rPr>
          <w:b/>
        </w:rPr>
        <w:t xml:space="preserve"> </w:t>
      </w:r>
      <w:proofErr w:type="spellStart"/>
      <w:r w:rsidRPr="00CF6090">
        <w:rPr>
          <w:b/>
        </w:rPr>
        <w:t>Popular</w:t>
      </w:r>
      <w:proofErr w:type="spellEnd"/>
      <w:r w:rsidRPr="00CF6090">
        <w:rPr>
          <w:b/>
        </w:rPr>
        <w:t xml:space="preserve"> </w:t>
      </w:r>
      <w:proofErr w:type="spellStart"/>
      <w:r w:rsidRPr="00CF6090">
        <w:rPr>
          <w:b/>
        </w:rPr>
        <w:t>Myths</w:t>
      </w:r>
      <w:proofErr w:type="spellEnd"/>
      <w:r w:rsidRPr="00CF6090">
        <w:rPr>
          <w:b/>
        </w:rPr>
        <w:t xml:space="preserve"> </w:t>
      </w:r>
      <w:proofErr w:type="spellStart"/>
      <w:r w:rsidRPr="00CF6090">
        <w:rPr>
          <w:b/>
        </w:rPr>
        <w:t>About</w:t>
      </w:r>
      <w:proofErr w:type="spellEnd"/>
      <w:r w:rsidRPr="00CF6090">
        <w:rPr>
          <w:b/>
        </w:rPr>
        <w:t xml:space="preserve"> </w:t>
      </w:r>
      <w:proofErr w:type="spellStart"/>
      <w:r w:rsidRPr="00CF6090">
        <w:rPr>
          <w:b/>
        </w:rPr>
        <w:t>Leadership</w:t>
      </w:r>
      <w:proofErr w:type="spellEnd"/>
    </w:p>
    <w:tbl>
      <w:tblPr>
        <w:tblW w:w="4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713"/>
        <w:gridCol w:w="3713"/>
      </w:tblGrid>
      <w:tr w:rsidR="00CF6090" w:rsidRPr="00CF6090" w:rsidTr="00CF6090">
        <w:trPr>
          <w:tblCellSpacing w:w="0" w:type="dxa"/>
        </w:trPr>
        <w:tc>
          <w:tcPr>
            <w:tcW w:w="2000" w:type="pct"/>
            <w:shd w:val="clear" w:color="auto" w:fill="F0E0E0"/>
            <w:hideMark/>
          </w:tcPr>
          <w:p w:rsidR="00CF6090" w:rsidRPr="00CF6090" w:rsidRDefault="00CF6090" w:rsidP="00CF6090">
            <w:pPr>
              <w:spacing w:after="0" w:line="240" w:lineRule="auto"/>
              <w:rPr>
                <w:rFonts w:eastAsia="Times New Roman" w:cs="Arial"/>
                <w:color w:val="000000"/>
                <w:sz w:val="24"/>
                <w:szCs w:val="24"/>
                <w:lang w:val="en-GB" w:eastAsia="nl-NL"/>
              </w:rPr>
            </w:pPr>
            <w:r w:rsidRPr="00CF6090">
              <w:rPr>
                <w:rFonts w:eastAsia="Times New Roman" w:cs="Arial"/>
                <w:b/>
                <w:bCs/>
                <w:color w:val="000000"/>
                <w:sz w:val="20"/>
                <w:szCs w:val="20"/>
                <w:lang w:val="en-GB" w:eastAsia="nl-NL"/>
              </w:rPr>
              <w:t>Everyone can be a leader. </w:t>
            </w:r>
            <w:r w:rsidRPr="00CF6090">
              <w:rPr>
                <w:rFonts w:eastAsia="Times New Roman" w:cs="Arial"/>
                <w:color w:val="000000"/>
                <w:sz w:val="20"/>
                <w:szCs w:val="20"/>
                <w:lang w:val="en-GB" w:eastAsia="nl-NL"/>
              </w:rPr>
              <w:br/>
              <w:t>Not true. Many executives don't have the self-knowledge or the authenticity necessary for leadership. And self-knowledge and authenticity are only part of the equation. Individuals must also want to be leaders, and many talented employees are not interested in shouldering that responsibility. Others prefer to devote more time to their private lives than to their work. After all, there is more to life than work, and more to work than being the boss.</w:t>
            </w:r>
          </w:p>
        </w:tc>
        <w:tc>
          <w:tcPr>
            <w:tcW w:w="2000" w:type="pct"/>
            <w:shd w:val="clear" w:color="auto" w:fill="F0E0C0"/>
            <w:hideMark/>
          </w:tcPr>
          <w:p w:rsidR="00CF6090" w:rsidRPr="00CF6090" w:rsidRDefault="00CF6090" w:rsidP="00CF6090">
            <w:pPr>
              <w:spacing w:after="0" w:line="240" w:lineRule="auto"/>
              <w:rPr>
                <w:rFonts w:eastAsia="Times New Roman" w:cs="Arial"/>
                <w:color w:val="000000"/>
                <w:sz w:val="24"/>
                <w:szCs w:val="24"/>
                <w:lang w:val="en-GB" w:eastAsia="nl-NL"/>
              </w:rPr>
            </w:pPr>
            <w:r w:rsidRPr="00CF6090">
              <w:rPr>
                <w:rFonts w:eastAsia="Times New Roman" w:cs="Arial"/>
                <w:b/>
                <w:bCs/>
                <w:color w:val="000000"/>
                <w:sz w:val="20"/>
                <w:szCs w:val="20"/>
                <w:lang w:val="en-GB" w:eastAsia="nl-NL"/>
              </w:rPr>
              <w:t>Leaders deliver business results.</w:t>
            </w:r>
            <w:r w:rsidRPr="00CF6090">
              <w:rPr>
                <w:rFonts w:eastAsia="Times New Roman" w:cs="Arial"/>
                <w:color w:val="000000"/>
                <w:sz w:val="20"/>
                <w:szCs w:val="20"/>
                <w:lang w:val="en-GB" w:eastAsia="nl-NL"/>
              </w:rPr>
              <w:br/>
              <w:t>Not always. If results were always a matter of good leadership, picking leaders would be easy. In every case, the best strategy would be to go after people in companies with the best results. But clearly, things are not that simple. Businesses in quasi-monopolistic industries can often do very well with competent management rather than great leadership. Equally, some well-led businesses do not necessarily produce results, particularly in the short term.</w:t>
            </w:r>
          </w:p>
        </w:tc>
        <w:bookmarkStart w:id="0" w:name="_GoBack"/>
        <w:bookmarkEnd w:id="0"/>
      </w:tr>
      <w:tr w:rsidR="00CF6090" w:rsidRPr="00CF6090" w:rsidTr="00CF6090">
        <w:trPr>
          <w:tblCellSpacing w:w="0" w:type="dxa"/>
        </w:trPr>
        <w:tc>
          <w:tcPr>
            <w:tcW w:w="0" w:type="auto"/>
            <w:shd w:val="clear" w:color="auto" w:fill="F0E0C0"/>
            <w:hideMark/>
          </w:tcPr>
          <w:p w:rsidR="00CF6090" w:rsidRPr="00CF6090" w:rsidRDefault="00CF6090" w:rsidP="00CF6090">
            <w:pPr>
              <w:spacing w:after="0" w:line="240" w:lineRule="auto"/>
              <w:rPr>
                <w:rFonts w:eastAsia="Times New Roman" w:cs="Arial"/>
                <w:color w:val="000000"/>
                <w:sz w:val="24"/>
                <w:szCs w:val="24"/>
                <w:lang w:val="en-GB" w:eastAsia="nl-NL"/>
              </w:rPr>
            </w:pPr>
            <w:r w:rsidRPr="00CF6090">
              <w:rPr>
                <w:rFonts w:eastAsia="Times New Roman" w:cs="Arial"/>
                <w:b/>
                <w:bCs/>
                <w:color w:val="000000"/>
                <w:sz w:val="20"/>
                <w:szCs w:val="20"/>
                <w:lang w:val="en-GB" w:eastAsia="nl-NL"/>
              </w:rPr>
              <w:t>People who get to the top are leaders.</w:t>
            </w:r>
            <w:r w:rsidRPr="00CF6090">
              <w:rPr>
                <w:rFonts w:eastAsia="Times New Roman" w:cs="Arial"/>
                <w:color w:val="000000"/>
                <w:sz w:val="20"/>
                <w:szCs w:val="20"/>
                <w:lang w:val="en-GB" w:eastAsia="nl-NL"/>
              </w:rPr>
              <w:br/>
              <w:t>Not necessarily. One of the most persistent misperceptions is that people in leadership positions are leaders. But people who make it to the top may have done so because of political acumen, not necessarily because of true leadership quality. What's more, real leaders are found all over the organization, from the executive suite to the shop floor. By definition, leaders are simply people who have followers, and rank doesn't have much to do with that. Effective military organizations like the U.S. Navy have long realized the importance of developing leaders throughout the organization.</w:t>
            </w:r>
          </w:p>
        </w:tc>
        <w:tc>
          <w:tcPr>
            <w:tcW w:w="0" w:type="auto"/>
            <w:shd w:val="clear" w:color="auto" w:fill="F0E0E0"/>
            <w:hideMark/>
          </w:tcPr>
          <w:p w:rsidR="00CF6090" w:rsidRPr="00CF6090" w:rsidRDefault="00CF6090" w:rsidP="00CF6090">
            <w:pPr>
              <w:spacing w:after="0" w:line="240" w:lineRule="auto"/>
              <w:rPr>
                <w:rFonts w:eastAsia="Times New Roman" w:cs="Arial"/>
                <w:color w:val="000000"/>
                <w:sz w:val="24"/>
                <w:szCs w:val="24"/>
                <w:lang w:val="en-GB" w:eastAsia="nl-NL"/>
              </w:rPr>
            </w:pPr>
            <w:r w:rsidRPr="00CF6090">
              <w:rPr>
                <w:rFonts w:eastAsia="Times New Roman" w:cs="Arial"/>
                <w:b/>
                <w:bCs/>
                <w:color w:val="000000"/>
                <w:sz w:val="20"/>
                <w:szCs w:val="20"/>
                <w:lang w:val="en-GB" w:eastAsia="nl-NL"/>
              </w:rPr>
              <w:t>Leaders are great coaches.</w:t>
            </w:r>
            <w:r w:rsidRPr="00CF6090">
              <w:rPr>
                <w:rFonts w:eastAsia="Times New Roman" w:cs="Arial"/>
                <w:color w:val="000000"/>
                <w:sz w:val="20"/>
                <w:szCs w:val="20"/>
                <w:lang w:val="en-GB" w:eastAsia="nl-NL"/>
              </w:rPr>
              <w:br/>
              <w:t>Rarely. A whole cottage industry has grown up around the teaching that good leaders ought to be good coaches. But that thinking assumes that a single person can both inspire the troops and impart technical skills. Of course, it's possible that great leaders may also be great coaches, but we see that only occasionally. More typical are leaders like Steve Jobs whose distinctive strengths lie in their ability to excite others through their vision rather than through their coaching talents.</w:t>
            </w:r>
          </w:p>
        </w:tc>
      </w:tr>
    </w:tbl>
    <w:p w:rsidR="00CF6090" w:rsidRDefault="00CF6090">
      <w:pPr>
        <w:rPr>
          <w:lang w:val="en-GB"/>
        </w:rPr>
      </w:pPr>
    </w:p>
    <w:p w:rsidR="00CF6090" w:rsidRPr="00CF6090" w:rsidRDefault="00CF6090">
      <w:pPr>
        <w:rPr>
          <w:i/>
          <w:sz w:val="18"/>
          <w:szCs w:val="18"/>
          <w:lang w:val="en-GB"/>
        </w:rPr>
      </w:pPr>
      <w:r w:rsidRPr="00CF6090">
        <w:rPr>
          <w:i/>
          <w:sz w:val="18"/>
          <w:szCs w:val="18"/>
          <w:lang w:val="en-GB"/>
        </w:rPr>
        <w:t xml:space="preserve">Adapted from article “Why Should Anyone Be Led By You?” by Robert </w:t>
      </w:r>
      <w:proofErr w:type="spellStart"/>
      <w:r w:rsidRPr="00CF6090">
        <w:rPr>
          <w:i/>
          <w:sz w:val="18"/>
          <w:szCs w:val="18"/>
          <w:lang w:val="en-GB"/>
        </w:rPr>
        <w:t>Goffee</w:t>
      </w:r>
      <w:proofErr w:type="spellEnd"/>
      <w:r w:rsidRPr="00CF6090">
        <w:rPr>
          <w:i/>
          <w:sz w:val="18"/>
          <w:szCs w:val="18"/>
          <w:lang w:val="en-GB"/>
        </w:rPr>
        <w:t xml:space="preserve"> and Gareth Jones.</w:t>
      </w:r>
    </w:p>
    <w:sectPr w:rsidR="00CF6090" w:rsidRPr="00CF6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DF"/>
    <w:rsid w:val="00000A05"/>
    <w:rsid w:val="00006CF9"/>
    <w:rsid w:val="00012712"/>
    <w:rsid w:val="000151D2"/>
    <w:rsid w:val="00016156"/>
    <w:rsid w:val="00024E53"/>
    <w:rsid w:val="00033FEE"/>
    <w:rsid w:val="000372AA"/>
    <w:rsid w:val="00037957"/>
    <w:rsid w:val="00040314"/>
    <w:rsid w:val="00042746"/>
    <w:rsid w:val="000435AA"/>
    <w:rsid w:val="00046AA9"/>
    <w:rsid w:val="0004740C"/>
    <w:rsid w:val="000512B4"/>
    <w:rsid w:val="00051AF5"/>
    <w:rsid w:val="000520AA"/>
    <w:rsid w:val="000541EF"/>
    <w:rsid w:val="00054D72"/>
    <w:rsid w:val="00054F20"/>
    <w:rsid w:val="00056FAB"/>
    <w:rsid w:val="00060D2C"/>
    <w:rsid w:val="0006339B"/>
    <w:rsid w:val="00067BA4"/>
    <w:rsid w:val="00071961"/>
    <w:rsid w:val="00071A11"/>
    <w:rsid w:val="000751F7"/>
    <w:rsid w:val="00076A4A"/>
    <w:rsid w:val="000775A7"/>
    <w:rsid w:val="00077608"/>
    <w:rsid w:val="00085D1C"/>
    <w:rsid w:val="00087518"/>
    <w:rsid w:val="000909F0"/>
    <w:rsid w:val="00090A0C"/>
    <w:rsid w:val="00091EDB"/>
    <w:rsid w:val="0009252D"/>
    <w:rsid w:val="00094569"/>
    <w:rsid w:val="0009475B"/>
    <w:rsid w:val="00095EA1"/>
    <w:rsid w:val="000A238A"/>
    <w:rsid w:val="000A2470"/>
    <w:rsid w:val="000A4577"/>
    <w:rsid w:val="000B114C"/>
    <w:rsid w:val="000B60F6"/>
    <w:rsid w:val="000B75F3"/>
    <w:rsid w:val="000E034C"/>
    <w:rsid w:val="000E2A01"/>
    <w:rsid w:val="000E2DAF"/>
    <w:rsid w:val="000E384A"/>
    <w:rsid w:val="000E467C"/>
    <w:rsid w:val="000E589B"/>
    <w:rsid w:val="000E7D93"/>
    <w:rsid w:val="000F339B"/>
    <w:rsid w:val="000F54B6"/>
    <w:rsid w:val="00100772"/>
    <w:rsid w:val="0011118C"/>
    <w:rsid w:val="001125E4"/>
    <w:rsid w:val="001128C3"/>
    <w:rsid w:val="00113CD7"/>
    <w:rsid w:val="001148D1"/>
    <w:rsid w:val="00115C82"/>
    <w:rsid w:val="00116A3A"/>
    <w:rsid w:val="00116BF3"/>
    <w:rsid w:val="00122040"/>
    <w:rsid w:val="00122BB4"/>
    <w:rsid w:val="00123E58"/>
    <w:rsid w:val="00125D71"/>
    <w:rsid w:val="00125E7B"/>
    <w:rsid w:val="001260F7"/>
    <w:rsid w:val="0012765A"/>
    <w:rsid w:val="001310D5"/>
    <w:rsid w:val="00131A7F"/>
    <w:rsid w:val="001342F0"/>
    <w:rsid w:val="00134D89"/>
    <w:rsid w:val="00140180"/>
    <w:rsid w:val="00141650"/>
    <w:rsid w:val="00142A8F"/>
    <w:rsid w:val="00142C6A"/>
    <w:rsid w:val="00143C60"/>
    <w:rsid w:val="00151269"/>
    <w:rsid w:val="0015628E"/>
    <w:rsid w:val="00160DE4"/>
    <w:rsid w:val="00161E53"/>
    <w:rsid w:val="00166894"/>
    <w:rsid w:val="00166C8F"/>
    <w:rsid w:val="001706C1"/>
    <w:rsid w:val="00170E09"/>
    <w:rsid w:val="0017282E"/>
    <w:rsid w:val="00175FA5"/>
    <w:rsid w:val="001764FC"/>
    <w:rsid w:val="0017701E"/>
    <w:rsid w:val="001779E1"/>
    <w:rsid w:val="001826DD"/>
    <w:rsid w:val="00185453"/>
    <w:rsid w:val="0018548E"/>
    <w:rsid w:val="00192B7B"/>
    <w:rsid w:val="0019402F"/>
    <w:rsid w:val="00196153"/>
    <w:rsid w:val="00197674"/>
    <w:rsid w:val="001A1212"/>
    <w:rsid w:val="001A417D"/>
    <w:rsid w:val="001A5AAD"/>
    <w:rsid w:val="001A7E17"/>
    <w:rsid w:val="001B37D4"/>
    <w:rsid w:val="001C0C19"/>
    <w:rsid w:val="001C0DE2"/>
    <w:rsid w:val="001C17A3"/>
    <w:rsid w:val="001C7006"/>
    <w:rsid w:val="001D6AE8"/>
    <w:rsid w:val="001D6C59"/>
    <w:rsid w:val="001D7394"/>
    <w:rsid w:val="001E2FCD"/>
    <w:rsid w:val="001E3484"/>
    <w:rsid w:val="001E4D58"/>
    <w:rsid w:val="001F0268"/>
    <w:rsid w:val="001F18E9"/>
    <w:rsid w:val="001F2208"/>
    <w:rsid w:val="001F3474"/>
    <w:rsid w:val="001F4170"/>
    <w:rsid w:val="002000F4"/>
    <w:rsid w:val="00200133"/>
    <w:rsid w:val="00204106"/>
    <w:rsid w:val="00204314"/>
    <w:rsid w:val="00223E62"/>
    <w:rsid w:val="00224022"/>
    <w:rsid w:val="00224823"/>
    <w:rsid w:val="00226731"/>
    <w:rsid w:val="00227419"/>
    <w:rsid w:val="00227840"/>
    <w:rsid w:val="00231A02"/>
    <w:rsid w:val="00231BAF"/>
    <w:rsid w:val="00235D33"/>
    <w:rsid w:val="00236557"/>
    <w:rsid w:val="00240870"/>
    <w:rsid w:val="00242D82"/>
    <w:rsid w:val="00242F4C"/>
    <w:rsid w:val="00243D84"/>
    <w:rsid w:val="00247DDE"/>
    <w:rsid w:val="0025386B"/>
    <w:rsid w:val="002538E9"/>
    <w:rsid w:val="00254098"/>
    <w:rsid w:val="0025685C"/>
    <w:rsid w:val="00261CE8"/>
    <w:rsid w:val="002651F4"/>
    <w:rsid w:val="002666F2"/>
    <w:rsid w:val="0026725C"/>
    <w:rsid w:val="0027458E"/>
    <w:rsid w:val="00280F89"/>
    <w:rsid w:val="002852BB"/>
    <w:rsid w:val="002869DF"/>
    <w:rsid w:val="0029068D"/>
    <w:rsid w:val="0029140B"/>
    <w:rsid w:val="00291CCC"/>
    <w:rsid w:val="00293BF0"/>
    <w:rsid w:val="00293C1B"/>
    <w:rsid w:val="00293C77"/>
    <w:rsid w:val="00295B00"/>
    <w:rsid w:val="002973B1"/>
    <w:rsid w:val="00297D2B"/>
    <w:rsid w:val="002A3765"/>
    <w:rsid w:val="002A3ADC"/>
    <w:rsid w:val="002A6E0D"/>
    <w:rsid w:val="002B0531"/>
    <w:rsid w:val="002B0E05"/>
    <w:rsid w:val="002B5D5C"/>
    <w:rsid w:val="002B7992"/>
    <w:rsid w:val="002C1024"/>
    <w:rsid w:val="002C160E"/>
    <w:rsid w:val="002C25D5"/>
    <w:rsid w:val="002C27C8"/>
    <w:rsid w:val="002C3684"/>
    <w:rsid w:val="002C496D"/>
    <w:rsid w:val="002C5488"/>
    <w:rsid w:val="002C6880"/>
    <w:rsid w:val="002C7CE5"/>
    <w:rsid w:val="002D1951"/>
    <w:rsid w:val="002D5165"/>
    <w:rsid w:val="002D662F"/>
    <w:rsid w:val="002D7E58"/>
    <w:rsid w:val="002E0851"/>
    <w:rsid w:val="002E0AB3"/>
    <w:rsid w:val="002E0ADB"/>
    <w:rsid w:val="002E1D94"/>
    <w:rsid w:val="002E55B1"/>
    <w:rsid w:val="002F37E9"/>
    <w:rsid w:val="002F4FEF"/>
    <w:rsid w:val="002F6687"/>
    <w:rsid w:val="002F7BF6"/>
    <w:rsid w:val="00300876"/>
    <w:rsid w:val="00303E09"/>
    <w:rsid w:val="00305D80"/>
    <w:rsid w:val="00321777"/>
    <w:rsid w:val="00322094"/>
    <w:rsid w:val="0034057F"/>
    <w:rsid w:val="003446DD"/>
    <w:rsid w:val="0034659E"/>
    <w:rsid w:val="003523AE"/>
    <w:rsid w:val="00352FEB"/>
    <w:rsid w:val="003532CA"/>
    <w:rsid w:val="003600C7"/>
    <w:rsid w:val="00361416"/>
    <w:rsid w:val="00365228"/>
    <w:rsid w:val="00365CBF"/>
    <w:rsid w:val="00366EA3"/>
    <w:rsid w:val="0036797D"/>
    <w:rsid w:val="00370917"/>
    <w:rsid w:val="0037189C"/>
    <w:rsid w:val="003768D0"/>
    <w:rsid w:val="00381A5E"/>
    <w:rsid w:val="003829DA"/>
    <w:rsid w:val="00384C52"/>
    <w:rsid w:val="00386FD7"/>
    <w:rsid w:val="00390F5D"/>
    <w:rsid w:val="00391CDF"/>
    <w:rsid w:val="00391FBB"/>
    <w:rsid w:val="003937D2"/>
    <w:rsid w:val="00394CCC"/>
    <w:rsid w:val="003970C8"/>
    <w:rsid w:val="003A0ABF"/>
    <w:rsid w:val="003A351B"/>
    <w:rsid w:val="003B11BC"/>
    <w:rsid w:val="003B3C35"/>
    <w:rsid w:val="003B59F4"/>
    <w:rsid w:val="003C24F3"/>
    <w:rsid w:val="003C4E62"/>
    <w:rsid w:val="003C617D"/>
    <w:rsid w:val="003D4D54"/>
    <w:rsid w:val="003D51F1"/>
    <w:rsid w:val="003D6CF3"/>
    <w:rsid w:val="003D6FB6"/>
    <w:rsid w:val="003E1A46"/>
    <w:rsid w:val="003E2006"/>
    <w:rsid w:val="003E4263"/>
    <w:rsid w:val="003E54D3"/>
    <w:rsid w:val="003E7CD6"/>
    <w:rsid w:val="003F0CA2"/>
    <w:rsid w:val="003F2006"/>
    <w:rsid w:val="003F2123"/>
    <w:rsid w:val="003F2578"/>
    <w:rsid w:val="003F3CF0"/>
    <w:rsid w:val="00400C67"/>
    <w:rsid w:val="00402961"/>
    <w:rsid w:val="004036A6"/>
    <w:rsid w:val="004062F8"/>
    <w:rsid w:val="00406992"/>
    <w:rsid w:val="004108B2"/>
    <w:rsid w:val="00411292"/>
    <w:rsid w:val="0041134E"/>
    <w:rsid w:val="0041415D"/>
    <w:rsid w:val="00417631"/>
    <w:rsid w:val="0041780D"/>
    <w:rsid w:val="00420BFB"/>
    <w:rsid w:val="00421B2B"/>
    <w:rsid w:val="00421F89"/>
    <w:rsid w:val="00423B4D"/>
    <w:rsid w:val="00423B7C"/>
    <w:rsid w:val="00426DD4"/>
    <w:rsid w:val="004319E2"/>
    <w:rsid w:val="0043241F"/>
    <w:rsid w:val="004331D8"/>
    <w:rsid w:val="00436BB0"/>
    <w:rsid w:val="0044098E"/>
    <w:rsid w:val="00443620"/>
    <w:rsid w:val="004463F4"/>
    <w:rsid w:val="00451A2B"/>
    <w:rsid w:val="004534F2"/>
    <w:rsid w:val="004570F5"/>
    <w:rsid w:val="0046026B"/>
    <w:rsid w:val="004603DF"/>
    <w:rsid w:val="00460BE6"/>
    <w:rsid w:val="00462DAC"/>
    <w:rsid w:val="004645D3"/>
    <w:rsid w:val="00466D7C"/>
    <w:rsid w:val="00466EB3"/>
    <w:rsid w:val="00467823"/>
    <w:rsid w:val="00467C8B"/>
    <w:rsid w:val="0047301E"/>
    <w:rsid w:val="0047768A"/>
    <w:rsid w:val="00480BD0"/>
    <w:rsid w:val="00480D6F"/>
    <w:rsid w:val="00482428"/>
    <w:rsid w:val="00483B7F"/>
    <w:rsid w:val="004905C1"/>
    <w:rsid w:val="00490953"/>
    <w:rsid w:val="00493E9B"/>
    <w:rsid w:val="004961A5"/>
    <w:rsid w:val="00497B28"/>
    <w:rsid w:val="004A0B71"/>
    <w:rsid w:val="004A1AE1"/>
    <w:rsid w:val="004A2143"/>
    <w:rsid w:val="004A4565"/>
    <w:rsid w:val="004A457E"/>
    <w:rsid w:val="004A709D"/>
    <w:rsid w:val="004A7BE6"/>
    <w:rsid w:val="004B058E"/>
    <w:rsid w:val="004B5751"/>
    <w:rsid w:val="004B5C88"/>
    <w:rsid w:val="004C446C"/>
    <w:rsid w:val="004C5727"/>
    <w:rsid w:val="004C7663"/>
    <w:rsid w:val="004D503C"/>
    <w:rsid w:val="004D6D52"/>
    <w:rsid w:val="004E1267"/>
    <w:rsid w:val="004E32AF"/>
    <w:rsid w:val="004E69F3"/>
    <w:rsid w:val="004F2139"/>
    <w:rsid w:val="004F225C"/>
    <w:rsid w:val="004F2A84"/>
    <w:rsid w:val="004F2BDF"/>
    <w:rsid w:val="004F2C7D"/>
    <w:rsid w:val="004F779A"/>
    <w:rsid w:val="00500592"/>
    <w:rsid w:val="00500C9B"/>
    <w:rsid w:val="0050395C"/>
    <w:rsid w:val="00506085"/>
    <w:rsid w:val="00506560"/>
    <w:rsid w:val="00506786"/>
    <w:rsid w:val="005126C1"/>
    <w:rsid w:val="00513556"/>
    <w:rsid w:val="00514B3C"/>
    <w:rsid w:val="00516A2A"/>
    <w:rsid w:val="00516C0D"/>
    <w:rsid w:val="00521EF3"/>
    <w:rsid w:val="00524F96"/>
    <w:rsid w:val="00525FC0"/>
    <w:rsid w:val="00526A1C"/>
    <w:rsid w:val="00526D87"/>
    <w:rsid w:val="0053001D"/>
    <w:rsid w:val="00530AD3"/>
    <w:rsid w:val="00532D39"/>
    <w:rsid w:val="005361E6"/>
    <w:rsid w:val="00536615"/>
    <w:rsid w:val="005401C4"/>
    <w:rsid w:val="0054208F"/>
    <w:rsid w:val="00542D78"/>
    <w:rsid w:val="00546CF3"/>
    <w:rsid w:val="00551202"/>
    <w:rsid w:val="005547AA"/>
    <w:rsid w:val="00561E2A"/>
    <w:rsid w:val="00562785"/>
    <w:rsid w:val="0056384D"/>
    <w:rsid w:val="00566110"/>
    <w:rsid w:val="0056634A"/>
    <w:rsid w:val="00570324"/>
    <w:rsid w:val="00581A21"/>
    <w:rsid w:val="00581D81"/>
    <w:rsid w:val="005833CE"/>
    <w:rsid w:val="00583F5C"/>
    <w:rsid w:val="00587E4D"/>
    <w:rsid w:val="00590789"/>
    <w:rsid w:val="0059432C"/>
    <w:rsid w:val="005A05AA"/>
    <w:rsid w:val="005A0EF2"/>
    <w:rsid w:val="005A7385"/>
    <w:rsid w:val="005B1D44"/>
    <w:rsid w:val="005B2D70"/>
    <w:rsid w:val="005B64C3"/>
    <w:rsid w:val="005B6F4E"/>
    <w:rsid w:val="005B7485"/>
    <w:rsid w:val="005B7D4D"/>
    <w:rsid w:val="005C0644"/>
    <w:rsid w:val="005C346F"/>
    <w:rsid w:val="005C4260"/>
    <w:rsid w:val="005C6ACE"/>
    <w:rsid w:val="005C771F"/>
    <w:rsid w:val="005C7E98"/>
    <w:rsid w:val="005D1886"/>
    <w:rsid w:val="005D6668"/>
    <w:rsid w:val="005E3DFD"/>
    <w:rsid w:val="005E4389"/>
    <w:rsid w:val="005E5E1A"/>
    <w:rsid w:val="005F0C5C"/>
    <w:rsid w:val="005F0CBF"/>
    <w:rsid w:val="005F39B4"/>
    <w:rsid w:val="005F4F67"/>
    <w:rsid w:val="005F5A5A"/>
    <w:rsid w:val="005F71DC"/>
    <w:rsid w:val="00603E5C"/>
    <w:rsid w:val="006076E9"/>
    <w:rsid w:val="006132E9"/>
    <w:rsid w:val="00613F17"/>
    <w:rsid w:val="006168B6"/>
    <w:rsid w:val="00620E3A"/>
    <w:rsid w:val="00622EB9"/>
    <w:rsid w:val="00630236"/>
    <w:rsid w:val="0063177F"/>
    <w:rsid w:val="00633C5E"/>
    <w:rsid w:val="006403C5"/>
    <w:rsid w:val="0064088C"/>
    <w:rsid w:val="00645F39"/>
    <w:rsid w:val="00650FCB"/>
    <w:rsid w:val="00654BA9"/>
    <w:rsid w:val="0066273D"/>
    <w:rsid w:val="00662F99"/>
    <w:rsid w:val="00665AC4"/>
    <w:rsid w:val="00670AE9"/>
    <w:rsid w:val="00672176"/>
    <w:rsid w:val="0067275E"/>
    <w:rsid w:val="00672F49"/>
    <w:rsid w:val="006737D3"/>
    <w:rsid w:val="00675A7D"/>
    <w:rsid w:val="00683DCB"/>
    <w:rsid w:val="00684611"/>
    <w:rsid w:val="0069010B"/>
    <w:rsid w:val="006920D8"/>
    <w:rsid w:val="006921A0"/>
    <w:rsid w:val="00692B43"/>
    <w:rsid w:val="00697D70"/>
    <w:rsid w:val="006A060B"/>
    <w:rsid w:val="006A25FF"/>
    <w:rsid w:val="006B2236"/>
    <w:rsid w:val="006B4904"/>
    <w:rsid w:val="006B4E48"/>
    <w:rsid w:val="006B53B7"/>
    <w:rsid w:val="006B67B9"/>
    <w:rsid w:val="006C1AD9"/>
    <w:rsid w:val="006C1F46"/>
    <w:rsid w:val="006C2273"/>
    <w:rsid w:val="006D3B23"/>
    <w:rsid w:val="006D5509"/>
    <w:rsid w:val="006D5AC5"/>
    <w:rsid w:val="006E0781"/>
    <w:rsid w:val="006E458E"/>
    <w:rsid w:val="006F08B9"/>
    <w:rsid w:val="006F3927"/>
    <w:rsid w:val="006F47CA"/>
    <w:rsid w:val="006F62C2"/>
    <w:rsid w:val="006F690C"/>
    <w:rsid w:val="006F6B5F"/>
    <w:rsid w:val="006F7B31"/>
    <w:rsid w:val="00703309"/>
    <w:rsid w:val="00703596"/>
    <w:rsid w:val="007042B4"/>
    <w:rsid w:val="00710700"/>
    <w:rsid w:val="00714886"/>
    <w:rsid w:val="0071767F"/>
    <w:rsid w:val="00720684"/>
    <w:rsid w:val="007206DD"/>
    <w:rsid w:val="00722A15"/>
    <w:rsid w:val="007274F2"/>
    <w:rsid w:val="00734712"/>
    <w:rsid w:val="0073607E"/>
    <w:rsid w:val="00736D04"/>
    <w:rsid w:val="00742126"/>
    <w:rsid w:val="007429D5"/>
    <w:rsid w:val="00745271"/>
    <w:rsid w:val="007456B2"/>
    <w:rsid w:val="00747EB2"/>
    <w:rsid w:val="00760238"/>
    <w:rsid w:val="00767D2D"/>
    <w:rsid w:val="007712E0"/>
    <w:rsid w:val="00771E64"/>
    <w:rsid w:val="007738E4"/>
    <w:rsid w:val="0077497A"/>
    <w:rsid w:val="00775293"/>
    <w:rsid w:val="007754B2"/>
    <w:rsid w:val="00777DC2"/>
    <w:rsid w:val="00780611"/>
    <w:rsid w:val="00781ED4"/>
    <w:rsid w:val="007820EA"/>
    <w:rsid w:val="00784768"/>
    <w:rsid w:val="0078680E"/>
    <w:rsid w:val="0079542D"/>
    <w:rsid w:val="00797EFA"/>
    <w:rsid w:val="007A0240"/>
    <w:rsid w:val="007A1553"/>
    <w:rsid w:val="007A1EDD"/>
    <w:rsid w:val="007A25C9"/>
    <w:rsid w:val="007A72AD"/>
    <w:rsid w:val="007B0C35"/>
    <w:rsid w:val="007B2B02"/>
    <w:rsid w:val="007B368B"/>
    <w:rsid w:val="007B3FCE"/>
    <w:rsid w:val="007B522E"/>
    <w:rsid w:val="007B6AC6"/>
    <w:rsid w:val="007C3858"/>
    <w:rsid w:val="007C55D7"/>
    <w:rsid w:val="007C5625"/>
    <w:rsid w:val="007D04CC"/>
    <w:rsid w:val="007D09DC"/>
    <w:rsid w:val="007D0CF0"/>
    <w:rsid w:val="007D0D18"/>
    <w:rsid w:val="007D4C9C"/>
    <w:rsid w:val="007D54A9"/>
    <w:rsid w:val="007D58AF"/>
    <w:rsid w:val="007D6A56"/>
    <w:rsid w:val="007D7BAF"/>
    <w:rsid w:val="007E0D9E"/>
    <w:rsid w:val="007E3A06"/>
    <w:rsid w:val="007E4454"/>
    <w:rsid w:val="007E5D57"/>
    <w:rsid w:val="007E6B9E"/>
    <w:rsid w:val="007F2134"/>
    <w:rsid w:val="007F4096"/>
    <w:rsid w:val="007F4E3C"/>
    <w:rsid w:val="007F73A6"/>
    <w:rsid w:val="00802728"/>
    <w:rsid w:val="00803453"/>
    <w:rsid w:val="00803A7D"/>
    <w:rsid w:val="00805E93"/>
    <w:rsid w:val="008064FE"/>
    <w:rsid w:val="00806FCC"/>
    <w:rsid w:val="00810502"/>
    <w:rsid w:val="00812046"/>
    <w:rsid w:val="008137ED"/>
    <w:rsid w:val="0081618E"/>
    <w:rsid w:val="00820A8B"/>
    <w:rsid w:val="00827055"/>
    <w:rsid w:val="008355C7"/>
    <w:rsid w:val="00846C9F"/>
    <w:rsid w:val="008601E8"/>
    <w:rsid w:val="00861535"/>
    <w:rsid w:val="008629B0"/>
    <w:rsid w:val="00863120"/>
    <w:rsid w:val="0086501B"/>
    <w:rsid w:val="00865F22"/>
    <w:rsid w:val="00866670"/>
    <w:rsid w:val="00867AD7"/>
    <w:rsid w:val="00871CBD"/>
    <w:rsid w:val="00872624"/>
    <w:rsid w:val="00873E9E"/>
    <w:rsid w:val="00875100"/>
    <w:rsid w:val="008822BC"/>
    <w:rsid w:val="00883FED"/>
    <w:rsid w:val="00886089"/>
    <w:rsid w:val="00890C62"/>
    <w:rsid w:val="0089677C"/>
    <w:rsid w:val="00897140"/>
    <w:rsid w:val="008A03CF"/>
    <w:rsid w:val="008A2F7E"/>
    <w:rsid w:val="008A4BD7"/>
    <w:rsid w:val="008B3F56"/>
    <w:rsid w:val="008B568A"/>
    <w:rsid w:val="008C041B"/>
    <w:rsid w:val="008C2D1A"/>
    <w:rsid w:val="008D02F0"/>
    <w:rsid w:val="008D0F88"/>
    <w:rsid w:val="008D12E7"/>
    <w:rsid w:val="008D2BB2"/>
    <w:rsid w:val="008E0FD3"/>
    <w:rsid w:val="008E17FE"/>
    <w:rsid w:val="008E212A"/>
    <w:rsid w:val="008E251C"/>
    <w:rsid w:val="008E29E7"/>
    <w:rsid w:val="008E6847"/>
    <w:rsid w:val="008E6A79"/>
    <w:rsid w:val="008F0CE7"/>
    <w:rsid w:val="008F3B28"/>
    <w:rsid w:val="008F59D6"/>
    <w:rsid w:val="008F6071"/>
    <w:rsid w:val="008F6710"/>
    <w:rsid w:val="008F6955"/>
    <w:rsid w:val="008F6A96"/>
    <w:rsid w:val="008F6FE3"/>
    <w:rsid w:val="008F7287"/>
    <w:rsid w:val="00903A10"/>
    <w:rsid w:val="00905CC3"/>
    <w:rsid w:val="00905D28"/>
    <w:rsid w:val="00906B4E"/>
    <w:rsid w:val="00906FC3"/>
    <w:rsid w:val="00907186"/>
    <w:rsid w:val="0091087E"/>
    <w:rsid w:val="00910E1C"/>
    <w:rsid w:val="00911A26"/>
    <w:rsid w:val="00912925"/>
    <w:rsid w:val="009132D0"/>
    <w:rsid w:val="009149E1"/>
    <w:rsid w:val="00914C83"/>
    <w:rsid w:val="00915E67"/>
    <w:rsid w:val="00915EEB"/>
    <w:rsid w:val="00916293"/>
    <w:rsid w:val="00916565"/>
    <w:rsid w:val="00917B0A"/>
    <w:rsid w:val="00923131"/>
    <w:rsid w:val="0092569B"/>
    <w:rsid w:val="00926200"/>
    <w:rsid w:val="00931C93"/>
    <w:rsid w:val="00932786"/>
    <w:rsid w:val="00935B61"/>
    <w:rsid w:val="009416DE"/>
    <w:rsid w:val="00942252"/>
    <w:rsid w:val="00943F91"/>
    <w:rsid w:val="00947129"/>
    <w:rsid w:val="0094797F"/>
    <w:rsid w:val="00954D8F"/>
    <w:rsid w:val="00955888"/>
    <w:rsid w:val="0096127C"/>
    <w:rsid w:val="00961C88"/>
    <w:rsid w:val="0096224A"/>
    <w:rsid w:val="00965CBF"/>
    <w:rsid w:val="00966A5A"/>
    <w:rsid w:val="0096725A"/>
    <w:rsid w:val="00970ECA"/>
    <w:rsid w:val="009712F8"/>
    <w:rsid w:val="009730E2"/>
    <w:rsid w:val="00984304"/>
    <w:rsid w:val="009867DB"/>
    <w:rsid w:val="00993AA0"/>
    <w:rsid w:val="009971C4"/>
    <w:rsid w:val="009A08CE"/>
    <w:rsid w:val="009A10CD"/>
    <w:rsid w:val="009A3D95"/>
    <w:rsid w:val="009B14EE"/>
    <w:rsid w:val="009B3E93"/>
    <w:rsid w:val="009B6DB8"/>
    <w:rsid w:val="009B7E35"/>
    <w:rsid w:val="009C0CAB"/>
    <w:rsid w:val="009C22AC"/>
    <w:rsid w:val="009C2B6D"/>
    <w:rsid w:val="009C3D4A"/>
    <w:rsid w:val="009C6AB3"/>
    <w:rsid w:val="009D0E27"/>
    <w:rsid w:val="009D3959"/>
    <w:rsid w:val="009D4395"/>
    <w:rsid w:val="009D60B1"/>
    <w:rsid w:val="009D787E"/>
    <w:rsid w:val="009D7D24"/>
    <w:rsid w:val="009E0571"/>
    <w:rsid w:val="009E2345"/>
    <w:rsid w:val="009E382F"/>
    <w:rsid w:val="009E6154"/>
    <w:rsid w:val="009E6C3E"/>
    <w:rsid w:val="009F074F"/>
    <w:rsid w:val="009F2532"/>
    <w:rsid w:val="009F5D67"/>
    <w:rsid w:val="009F6A43"/>
    <w:rsid w:val="00A010DB"/>
    <w:rsid w:val="00A01671"/>
    <w:rsid w:val="00A01F95"/>
    <w:rsid w:val="00A02E27"/>
    <w:rsid w:val="00A044AC"/>
    <w:rsid w:val="00A056FB"/>
    <w:rsid w:val="00A12451"/>
    <w:rsid w:val="00A151B0"/>
    <w:rsid w:val="00A162D3"/>
    <w:rsid w:val="00A1702A"/>
    <w:rsid w:val="00A17F78"/>
    <w:rsid w:val="00A222E2"/>
    <w:rsid w:val="00A24643"/>
    <w:rsid w:val="00A246A2"/>
    <w:rsid w:val="00A264E4"/>
    <w:rsid w:val="00A27080"/>
    <w:rsid w:val="00A3034B"/>
    <w:rsid w:val="00A30734"/>
    <w:rsid w:val="00A33FDF"/>
    <w:rsid w:val="00A35FE4"/>
    <w:rsid w:val="00A36C95"/>
    <w:rsid w:val="00A37525"/>
    <w:rsid w:val="00A43495"/>
    <w:rsid w:val="00A44187"/>
    <w:rsid w:val="00A50C7A"/>
    <w:rsid w:val="00A53CF4"/>
    <w:rsid w:val="00A558F5"/>
    <w:rsid w:val="00A61BC9"/>
    <w:rsid w:val="00A6287D"/>
    <w:rsid w:val="00A651CD"/>
    <w:rsid w:val="00A66D24"/>
    <w:rsid w:val="00A670E8"/>
    <w:rsid w:val="00A70AC7"/>
    <w:rsid w:val="00A721C4"/>
    <w:rsid w:val="00A72FE1"/>
    <w:rsid w:val="00A7563F"/>
    <w:rsid w:val="00A8070D"/>
    <w:rsid w:val="00A80714"/>
    <w:rsid w:val="00A82E28"/>
    <w:rsid w:val="00A82EDC"/>
    <w:rsid w:val="00A85712"/>
    <w:rsid w:val="00A85BE7"/>
    <w:rsid w:val="00A96F04"/>
    <w:rsid w:val="00A97161"/>
    <w:rsid w:val="00AA0D39"/>
    <w:rsid w:val="00AA13BB"/>
    <w:rsid w:val="00AA74B7"/>
    <w:rsid w:val="00AB21FE"/>
    <w:rsid w:val="00AB488B"/>
    <w:rsid w:val="00AB64A3"/>
    <w:rsid w:val="00AB6C46"/>
    <w:rsid w:val="00AC0A19"/>
    <w:rsid w:val="00AC536B"/>
    <w:rsid w:val="00AC7F19"/>
    <w:rsid w:val="00AD3CB7"/>
    <w:rsid w:val="00AD3E5A"/>
    <w:rsid w:val="00AD3FEF"/>
    <w:rsid w:val="00AD785D"/>
    <w:rsid w:val="00AE01EF"/>
    <w:rsid w:val="00AE44C7"/>
    <w:rsid w:val="00AE5B0E"/>
    <w:rsid w:val="00AF0EB8"/>
    <w:rsid w:val="00AF29BA"/>
    <w:rsid w:val="00AF45B8"/>
    <w:rsid w:val="00AF4BBE"/>
    <w:rsid w:val="00B047A6"/>
    <w:rsid w:val="00B07B43"/>
    <w:rsid w:val="00B115A2"/>
    <w:rsid w:val="00B13239"/>
    <w:rsid w:val="00B15A86"/>
    <w:rsid w:val="00B169C4"/>
    <w:rsid w:val="00B21E54"/>
    <w:rsid w:val="00B234E1"/>
    <w:rsid w:val="00B2358F"/>
    <w:rsid w:val="00B24ECD"/>
    <w:rsid w:val="00B24ED7"/>
    <w:rsid w:val="00B26976"/>
    <w:rsid w:val="00B26EB1"/>
    <w:rsid w:val="00B271EA"/>
    <w:rsid w:val="00B33ED0"/>
    <w:rsid w:val="00B35686"/>
    <w:rsid w:val="00B374C2"/>
    <w:rsid w:val="00B446E5"/>
    <w:rsid w:val="00B45332"/>
    <w:rsid w:val="00B541AB"/>
    <w:rsid w:val="00B5490B"/>
    <w:rsid w:val="00B56AA6"/>
    <w:rsid w:val="00B62F27"/>
    <w:rsid w:val="00B631A7"/>
    <w:rsid w:val="00B64E10"/>
    <w:rsid w:val="00B664C7"/>
    <w:rsid w:val="00B675D2"/>
    <w:rsid w:val="00B7076D"/>
    <w:rsid w:val="00B70902"/>
    <w:rsid w:val="00B70C6F"/>
    <w:rsid w:val="00B726A8"/>
    <w:rsid w:val="00B72B0B"/>
    <w:rsid w:val="00B73F64"/>
    <w:rsid w:val="00B73F7F"/>
    <w:rsid w:val="00B75DD0"/>
    <w:rsid w:val="00B765A7"/>
    <w:rsid w:val="00B8634B"/>
    <w:rsid w:val="00B91DC8"/>
    <w:rsid w:val="00B932AE"/>
    <w:rsid w:val="00B94454"/>
    <w:rsid w:val="00B94E6D"/>
    <w:rsid w:val="00B95364"/>
    <w:rsid w:val="00B95A20"/>
    <w:rsid w:val="00B95E6B"/>
    <w:rsid w:val="00BA2332"/>
    <w:rsid w:val="00BA5A18"/>
    <w:rsid w:val="00BA73AC"/>
    <w:rsid w:val="00BB2907"/>
    <w:rsid w:val="00BB2FD2"/>
    <w:rsid w:val="00BB6AEC"/>
    <w:rsid w:val="00BC01C3"/>
    <w:rsid w:val="00BC2792"/>
    <w:rsid w:val="00BC5659"/>
    <w:rsid w:val="00BC5673"/>
    <w:rsid w:val="00BD2967"/>
    <w:rsid w:val="00BD63B2"/>
    <w:rsid w:val="00BE25DF"/>
    <w:rsid w:val="00BE5244"/>
    <w:rsid w:val="00BE5CE8"/>
    <w:rsid w:val="00BE6946"/>
    <w:rsid w:val="00BE6D07"/>
    <w:rsid w:val="00BF2838"/>
    <w:rsid w:val="00BF6157"/>
    <w:rsid w:val="00C0036A"/>
    <w:rsid w:val="00C03D8C"/>
    <w:rsid w:val="00C07828"/>
    <w:rsid w:val="00C10B2C"/>
    <w:rsid w:val="00C11D11"/>
    <w:rsid w:val="00C1294A"/>
    <w:rsid w:val="00C237F4"/>
    <w:rsid w:val="00C24D15"/>
    <w:rsid w:val="00C25BBF"/>
    <w:rsid w:val="00C37F24"/>
    <w:rsid w:val="00C41755"/>
    <w:rsid w:val="00C424A9"/>
    <w:rsid w:val="00C4273C"/>
    <w:rsid w:val="00C45C2A"/>
    <w:rsid w:val="00C45E6A"/>
    <w:rsid w:val="00C5167F"/>
    <w:rsid w:val="00C53E70"/>
    <w:rsid w:val="00C54354"/>
    <w:rsid w:val="00C54A6A"/>
    <w:rsid w:val="00C60DC1"/>
    <w:rsid w:val="00C62BE0"/>
    <w:rsid w:val="00C6330D"/>
    <w:rsid w:val="00C65923"/>
    <w:rsid w:val="00C6639D"/>
    <w:rsid w:val="00C7182D"/>
    <w:rsid w:val="00C721B5"/>
    <w:rsid w:val="00C7223E"/>
    <w:rsid w:val="00C72FD6"/>
    <w:rsid w:val="00C733EB"/>
    <w:rsid w:val="00C7503F"/>
    <w:rsid w:val="00C76029"/>
    <w:rsid w:val="00C76126"/>
    <w:rsid w:val="00C7739D"/>
    <w:rsid w:val="00C83634"/>
    <w:rsid w:val="00C837B1"/>
    <w:rsid w:val="00C83B49"/>
    <w:rsid w:val="00C840EC"/>
    <w:rsid w:val="00C90616"/>
    <w:rsid w:val="00C92553"/>
    <w:rsid w:val="00C926E4"/>
    <w:rsid w:val="00CA32AF"/>
    <w:rsid w:val="00CA3781"/>
    <w:rsid w:val="00CA4FDD"/>
    <w:rsid w:val="00CA593B"/>
    <w:rsid w:val="00CB1974"/>
    <w:rsid w:val="00CB2636"/>
    <w:rsid w:val="00CB4E37"/>
    <w:rsid w:val="00CC084A"/>
    <w:rsid w:val="00CC0E57"/>
    <w:rsid w:val="00CC16C9"/>
    <w:rsid w:val="00CC3CA7"/>
    <w:rsid w:val="00CD263E"/>
    <w:rsid w:val="00CD4690"/>
    <w:rsid w:val="00CD4FF0"/>
    <w:rsid w:val="00CD5FDA"/>
    <w:rsid w:val="00CD72F3"/>
    <w:rsid w:val="00CD771D"/>
    <w:rsid w:val="00CD78B2"/>
    <w:rsid w:val="00CD7B3D"/>
    <w:rsid w:val="00CE32D3"/>
    <w:rsid w:val="00CE3DB3"/>
    <w:rsid w:val="00CE789A"/>
    <w:rsid w:val="00CF1782"/>
    <w:rsid w:val="00CF5CA1"/>
    <w:rsid w:val="00CF6090"/>
    <w:rsid w:val="00D036D0"/>
    <w:rsid w:val="00D03FC0"/>
    <w:rsid w:val="00D05CAB"/>
    <w:rsid w:val="00D06D52"/>
    <w:rsid w:val="00D06E8F"/>
    <w:rsid w:val="00D157CB"/>
    <w:rsid w:val="00D15DAB"/>
    <w:rsid w:val="00D22648"/>
    <w:rsid w:val="00D25121"/>
    <w:rsid w:val="00D33B75"/>
    <w:rsid w:val="00D365C6"/>
    <w:rsid w:val="00D4031D"/>
    <w:rsid w:val="00D40601"/>
    <w:rsid w:val="00D41A6D"/>
    <w:rsid w:val="00D42D33"/>
    <w:rsid w:val="00D51824"/>
    <w:rsid w:val="00D51A81"/>
    <w:rsid w:val="00D51BAF"/>
    <w:rsid w:val="00D53C44"/>
    <w:rsid w:val="00D5503C"/>
    <w:rsid w:val="00D56430"/>
    <w:rsid w:val="00D572DF"/>
    <w:rsid w:val="00D6084C"/>
    <w:rsid w:val="00D60889"/>
    <w:rsid w:val="00D63913"/>
    <w:rsid w:val="00D642AF"/>
    <w:rsid w:val="00D655D4"/>
    <w:rsid w:val="00D67287"/>
    <w:rsid w:val="00D74770"/>
    <w:rsid w:val="00D74D08"/>
    <w:rsid w:val="00D809B1"/>
    <w:rsid w:val="00D81536"/>
    <w:rsid w:val="00D83AB6"/>
    <w:rsid w:val="00D847E4"/>
    <w:rsid w:val="00D848A8"/>
    <w:rsid w:val="00D90EEF"/>
    <w:rsid w:val="00D9110D"/>
    <w:rsid w:val="00D91982"/>
    <w:rsid w:val="00D91CBE"/>
    <w:rsid w:val="00D92261"/>
    <w:rsid w:val="00D942B4"/>
    <w:rsid w:val="00DA064D"/>
    <w:rsid w:val="00DA59E1"/>
    <w:rsid w:val="00DB138A"/>
    <w:rsid w:val="00DB3079"/>
    <w:rsid w:val="00DB7F4C"/>
    <w:rsid w:val="00DC2471"/>
    <w:rsid w:val="00DC37F7"/>
    <w:rsid w:val="00DC40B6"/>
    <w:rsid w:val="00DC776D"/>
    <w:rsid w:val="00DD2221"/>
    <w:rsid w:val="00DD2A5A"/>
    <w:rsid w:val="00DD35D0"/>
    <w:rsid w:val="00DD4603"/>
    <w:rsid w:val="00DD4B02"/>
    <w:rsid w:val="00DD7D72"/>
    <w:rsid w:val="00DE09F4"/>
    <w:rsid w:val="00DE0C6A"/>
    <w:rsid w:val="00DE35A6"/>
    <w:rsid w:val="00DE46C3"/>
    <w:rsid w:val="00DE4B03"/>
    <w:rsid w:val="00DE58F1"/>
    <w:rsid w:val="00DE68B7"/>
    <w:rsid w:val="00DE76E7"/>
    <w:rsid w:val="00DF290E"/>
    <w:rsid w:val="00DF3D66"/>
    <w:rsid w:val="00DF4DF4"/>
    <w:rsid w:val="00DF53B6"/>
    <w:rsid w:val="00E00A90"/>
    <w:rsid w:val="00E0104E"/>
    <w:rsid w:val="00E04C9D"/>
    <w:rsid w:val="00E16979"/>
    <w:rsid w:val="00E216BF"/>
    <w:rsid w:val="00E22F98"/>
    <w:rsid w:val="00E23838"/>
    <w:rsid w:val="00E23A3C"/>
    <w:rsid w:val="00E2445F"/>
    <w:rsid w:val="00E27D8F"/>
    <w:rsid w:val="00E308AF"/>
    <w:rsid w:val="00E309C4"/>
    <w:rsid w:val="00E31298"/>
    <w:rsid w:val="00E31B12"/>
    <w:rsid w:val="00E3235F"/>
    <w:rsid w:val="00E35803"/>
    <w:rsid w:val="00E37181"/>
    <w:rsid w:val="00E372FC"/>
    <w:rsid w:val="00E51C66"/>
    <w:rsid w:val="00E53421"/>
    <w:rsid w:val="00E53EB7"/>
    <w:rsid w:val="00E542CD"/>
    <w:rsid w:val="00E54DA0"/>
    <w:rsid w:val="00E55DDE"/>
    <w:rsid w:val="00E563DD"/>
    <w:rsid w:val="00E574A3"/>
    <w:rsid w:val="00E60E18"/>
    <w:rsid w:val="00E67EC0"/>
    <w:rsid w:val="00E700BF"/>
    <w:rsid w:val="00E71A50"/>
    <w:rsid w:val="00E74469"/>
    <w:rsid w:val="00E8363D"/>
    <w:rsid w:val="00E85065"/>
    <w:rsid w:val="00E86844"/>
    <w:rsid w:val="00E86C00"/>
    <w:rsid w:val="00E95082"/>
    <w:rsid w:val="00E971A8"/>
    <w:rsid w:val="00EA1F15"/>
    <w:rsid w:val="00EA6EBA"/>
    <w:rsid w:val="00EB085E"/>
    <w:rsid w:val="00EB1012"/>
    <w:rsid w:val="00EB5D2B"/>
    <w:rsid w:val="00EB6869"/>
    <w:rsid w:val="00EC100E"/>
    <w:rsid w:val="00EC7739"/>
    <w:rsid w:val="00ED0699"/>
    <w:rsid w:val="00ED24AD"/>
    <w:rsid w:val="00ED4BC3"/>
    <w:rsid w:val="00ED5D94"/>
    <w:rsid w:val="00ED5E2B"/>
    <w:rsid w:val="00EE3125"/>
    <w:rsid w:val="00EE4034"/>
    <w:rsid w:val="00EE4CED"/>
    <w:rsid w:val="00EF2B34"/>
    <w:rsid w:val="00EF6A03"/>
    <w:rsid w:val="00EF71F6"/>
    <w:rsid w:val="00EF751F"/>
    <w:rsid w:val="00F012DF"/>
    <w:rsid w:val="00F040FC"/>
    <w:rsid w:val="00F04534"/>
    <w:rsid w:val="00F12013"/>
    <w:rsid w:val="00F13FCC"/>
    <w:rsid w:val="00F146F0"/>
    <w:rsid w:val="00F14BE6"/>
    <w:rsid w:val="00F1632B"/>
    <w:rsid w:val="00F1789D"/>
    <w:rsid w:val="00F2238E"/>
    <w:rsid w:val="00F22407"/>
    <w:rsid w:val="00F22FC9"/>
    <w:rsid w:val="00F24172"/>
    <w:rsid w:val="00F24F37"/>
    <w:rsid w:val="00F27926"/>
    <w:rsid w:val="00F32518"/>
    <w:rsid w:val="00F34B37"/>
    <w:rsid w:val="00F36AB9"/>
    <w:rsid w:val="00F3772F"/>
    <w:rsid w:val="00F40D9F"/>
    <w:rsid w:val="00F43872"/>
    <w:rsid w:val="00F504B9"/>
    <w:rsid w:val="00F525B5"/>
    <w:rsid w:val="00F567F1"/>
    <w:rsid w:val="00F61617"/>
    <w:rsid w:val="00F640DB"/>
    <w:rsid w:val="00F66307"/>
    <w:rsid w:val="00F6783A"/>
    <w:rsid w:val="00F7086E"/>
    <w:rsid w:val="00F7444F"/>
    <w:rsid w:val="00F76587"/>
    <w:rsid w:val="00F76C46"/>
    <w:rsid w:val="00F771D3"/>
    <w:rsid w:val="00F84860"/>
    <w:rsid w:val="00F859BF"/>
    <w:rsid w:val="00F923F9"/>
    <w:rsid w:val="00F9263E"/>
    <w:rsid w:val="00F92A9C"/>
    <w:rsid w:val="00F93A9C"/>
    <w:rsid w:val="00F95140"/>
    <w:rsid w:val="00F97117"/>
    <w:rsid w:val="00FA3884"/>
    <w:rsid w:val="00FB056F"/>
    <w:rsid w:val="00FB0721"/>
    <w:rsid w:val="00FB097B"/>
    <w:rsid w:val="00FB35D2"/>
    <w:rsid w:val="00FB466F"/>
    <w:rsid w:val="00FB5C2C"/>
    <w:rsid w:val="00FB711E"/>
    <w:rsid w:val="00FB7B38"/>
    <w:rsid w:val="00FC1575"/>
    <w:rsid w:val="00FC2364"/>
    <w:rsid w:val="00FC44C1"/>
    <w:rsid w:val="00FC6364"/>
    <w:rsid w:val="00FC73D8"/>
    <w:rsid w:val="00FD0021"/>
    <w:rsid w:val="00FD1A95"/>
    <w:rsid w:val="00FD1B82"/>
    <w:rsid w:val="00FD60C6"/>
    <w:rsid w:val="00FF3301"/>
    <w:rsid w:val="00FF5460"/>
    <w:rsid w:val="00FF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F6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F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7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2013-10-03T08:56:00Z</dcterms:created>
  <dcterms:modified xsi:type="dcterms:W3CDTF">2013-10-03T09:01:00Z</dcterms:modified>
</cp:coreProperties>
</file>